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9A4" w:rsidRDefault="002C19A4" w:rsidP="00DC4F0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DC4F05" w:rsidRDefault="00DC4F05" w:rsidP="00DC4F0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6032BE" w:rsidRDefault="00573764" w:rsidP="005737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6E5">
        <w:rPr>
          <w:rFonts w:ascii="Times New Roman" w:hAnsi="Times New Roman" w:cs="Times New Roman"/>
          <w:b/>
          <w:sz w:val="28"/>
          <w:szCs w:val="28"/>
        </w:rPr>
        <w:t xml:space="preserve">СОВЕТ ДЕПУТАТОВ </w:t>
      </w:r>
    </w:p>
    <w:p w:rsidR="00573764" w:rsidRDefault="008B15B2" w:rsidP="005737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ЧЕРНОКУРЬИНСКОГО </w:t>
      </w:r>
      <w:r w:rsidR="00573764">
        <w:rPr>
          <w:rFonts w:ascii="Times New Roman" w:hAnsi="Times New Roman" w:cs="Times New Roman"/>
          <w:b/>
          <w:sz w:val="28"/>
          <w:szCs w:val="28"/>
        </w:rPr>
        <w:t>СЕЛЬСОВЕТА</w:t>
      </w:r>
    </w:p>
    <w:p w:rsidR="00573764" w:rsidRPr="00AB46E5" w:rsidRDefault="00573764" w:rsidP="005737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6E5">
        <w:rPr>
          <w:rFonts w:ascii="Times New Roman" w:hAnsi="Times New Roman" w:cs="Times New Roman"/>
          <w:b/>
          <w:sz w:val="28"/>
          <w:szCs w:val="28"/>
        </w:rPr>
        <w:t>КАРАСУКСКОГО РАЙОНА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B46E5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:rsidR="00D254C9" w:rsidRDefault="00573764" w:rsidP="00DC4F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ШЕСТОГО </w:t>
      </w:r>
      <w:r w:rsidRPr="00AB46E5">
        <w:rPr>
          <w:rFonts w:ascii="Times New Roman" w:hAnsi="Times New Roman" w:cs="Times New Roman"/>
          <w:b/>
          <w:sz w:val="28"/>
          <w:szCs w:val="28"/>
        </w:rPr>
        <w:t>СОЗЫВА</w:t>
      </w:r>
    </w:p>
    <w:p w:rsidR="004C0FC1" w:rsidRDefault="004C0FC1" w:rsidP="005737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3764" w:rsidRPr="00AB46E5" w:rsidRDefault="00573764" w:rsidP="0057376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6E5">
        <w:rPr>
          <w:rFonts w:ascii="Times New Roman" w:hAnsi="Times New Roman" w:cs="Times New Roman"/>
          <w:b/>
          <w:sz w:val="28"/>
          <w:szCs w:val="28"/>
        </w:rPr>
        <w:t xml:space="preserve">ПОВЕСТКА ДНЯ </w:t>
      </w:r>
    </w:p>
    <w:p w:rsidR="00573764" w:rsidRPr="00DC4F05" w:rsidRDefault="00110140" w:rsidP="00DC4F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Пятнадцатой</w:t>
      </w:r>
      <w:r w:rsidR="002C19A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3B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73764" w:rsidRPr="00AB46E5">
        <w:rPr>
          <w:rFonts w:ascii="Times New Roman" w:hAnsi="Times New Roman" w:cs="Times New Roman"/>
          <w:b/>
          <w:sz w:val="28"/>
          <w:szCs w:val="28"/>
        </w:rPr>
        <w:t xml:space="preserve"> сессии</w:t>
      </w:r>
    </w:p>
    <w:p w:rsidR="004C0FC1" w:rsidRDefault="004C0FC1" w:rsidP="00573764">
      <w:pPr>
        <w:pStyle w:val="a3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D254C9" w:rsidRPr="00F22EED" w:rsidRDefault="00D254C9" w:rsidP="00573764">
      <w:pPr>
        <w:pStyle w:val="a3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573764" w:rsidRPr="001B4BEC" w:rsidRDefault="00DC4F05" w:rsidP="005737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573764" w:rsidRPr="001B4BEC">
        <w:rPr>
          <w:rFonts w:ascii="Times New Roman" w:eastAsia="Times New Roman" w:hAnsi="Times New Roman" w:cs="Times New Roman"/>
          <w:sz w:val="26"/>
          <w:szCs w:val="26"/>
        </w:rPr>
        <w:t>Дата проведения сессии:</w:t>
      </w:r>
      <w:r w:rsidR="00573764" w:rsidRPr="001B4BE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110140">
        <w:rPr>
          <w:rFonts w:ascii="Times New Roman" w:eastAsia="Times New Roman" w:hAnsi="Times New Roman" w:cs="Times New Roman"/>
          <w:b/>
          <w:sz w:val="26"/>
          <w:szCs w:val="26"/>
        </w:rPr>
        <w:t>25 февраль</w:t>
      </w:r>
      <w:r w:rsidR="00573764" w:rsidRPr="001B4BE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73764" w:rsidRPr="001B4BEC">
        <w:rPr>
          <w:rFonts w:ascii="Times New Roman" w:eastAsia="Times New Roman" w:hAnsi="Times New Roman" w:cs="Times New Roman"/>
          <w:b/>
          <w:sz w:val="26"/>
          <w:szCs w:val="26"/>
        </w:rPr>
        <w:t>20</w:t>
      </w:r>
      <w:r w:rsidR="00573764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29514A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573764" w:rsidRPr="001B4BE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73764" w:rsidRPr="001B4BEC">
        <w:rPr>
          <w:rFonts w:ascii="Times New Roman" w:eastAsia="Times New Roman" w:hAnsi="Times New Roman" w:cs="Times New Roman"/>
          <w:b/>
          <w:sz w:val="26"/>
          <w:szCs w:val="26"/>
        </w:rPr>
        <w:t>года</w:t>
      </w:r>
    </w:p>
    <w:p w:rsidR="00573764" w:rsidRPr="001B4BEC" w:rsidRDefault="00DC4F05" w:rsidP="005737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573764" w:rsidRPr="001B4BEC">
        <w:rPr>
          <w:rFonts w:ascii="Times New Roman" w:eastAsia="Times New Roman" w:hAnsi="Times New Roman" w:cs="Times New Roman"/>
          <w:sz w:val="26"/>
          <w:szCs w:val="26"/>
        </w:rPr>
        <w:t xml:space="preserve">Время проведения: </w:t>
      </w:r>
      <w:r w:rsidR="00530B3C">
        <w:rPr>
          <w:rFonts w:ascii="Times New Roman" w:eastAsia="Times New Roman" w:hAnsi="Times New Roman" w:cs="Times New Roman"/>
          <w:b/>
          <w:sz w:val="26"/>
          <w:szCs w:val="26"/>
        </w:rPr>
        <w:t>14</w:t>
      </w:r>
      <w:r w:rsidR="006032BE">
        <w:rPr>
          <w:rFonts w:ascii="Times New Roman" w:eastAsia="Times New Roman" w:hAnsi="Times New Roman" w:cs="Times New Roman"/>
          <w:b/>
          <w:sz w:val="26"/>
          <w:szCs w:val="26"/>
        </w:rPr>
        <w:t>-0</w:t>
      </w:r>
      <w:r w:rsidR="00294A06">
        <w:rPr>
          <w:rFonts w:ascii="Times New Roman" w:eastAsia="Times New Roman" w:hAnsi="Times New Roman" w:cs="Times New Roman"/>
          <w:b/>
          <w:sz w:val="26"/>
          <w:szCs w:val="26"/>
        </w:rPr>
        <w:t>0</w:t>
      </w:r>
      <w:r w:rsidR="00573764" w:rsidRPr="001B4BEC">
        <w:rPr>
          <w:rFonts w:ascii="Times New Roman" w:eastAsia="Times New Roman" w:hAnsi="Times New Roman" w:cs="Times New Roman"/>
          <w:b/>
          <w:sz w:val="26"/>
          <w:szCs w:val="26"/>
        </w:rPr>
        <w:t xml:space="preserve"> часов</w:t>
      </w:r>
    </w:p>
    <w:p w:rsidR="00573764" w:rsidRDefault="00DC4F05" w:rsidP="005737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573764" w:rsidRPr="001B4BEC">
        <w:rPr>
          <w:rFonts w:ascii="Times New Roman" w:eastAsia="Times New Roman" w:hAnsi="Times New Roman" w:cs="Times New Roman"/>
          <w:sz w:val="26"/>
          <w:szCs w:val="26"/>
        </w:rPr>
        <w:t xml:space="preserve">Место проведения: </w:t>
      </w:r>
      <w:r w:rsidR="0057376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573764" w:rsidRPr="001B4BEC">
        <w:rPr>
          <w:rFonts w:ascii="Times New Roman" w:eastAsia="Times New Roman" w:hAnsi="Times New Roman" w:cs="Times New Roman"/>
          <w:b/>
          <w:sz w:val="26"/>
          <w:szCs w:val="26"/>
        </w:rPr>
        <w:t>администраци</w:t>
      </w:r>
      <w:r w:rsidR="00573764">
        <w:rPr>
          <w:rFonts w:ascii="Times New Roman" w:eastAsia="Times New Roman" w:hAnsi="Times New Roman" w:cs="Times New Roman"/>
          <w:b/>
          <w:sz w:val="26"/>
          <w:szCs w:val="26"/>
        </w:rPr>
        <w:t>я</w:t>
      </w:r>
      <w:r w:rsidR="00573764" w:rsidRPr="001B4BEC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8B15B2">
        <w:rPr>
          <w:rFonts w:ascii="Times New Roman" w:eastAsia="Times New Roman" w:hAnsi="Times New Roman" w:cs="Times New Roman"/>
          <w:b/>
          <w:sz w:val="26"/>
          <w:szCs w:val="26"/>
        </w:rPr>
        <w:t xml:space="preserve">Чернокурьинского </w:t>
      </w:r>
      <w:r w:rsidR="00573764">
        <w:rPr>
          <w:rFonts w:ascii="Times New Roman" w:eastAsia="Times New Roman" w:hAnsi="Times New Roman" w:cs="Times New Roman"/>
          <w:b/>
          <w:sz w:val="26"/>
          <w:szCs w:val="26"/>
        </w:rPr>
        <w:t>сельсовета</w:t>
      </w:r>
    </w:p>
    <w:p w:rsidR="004C0FC1" w:rsidRDefault="004C0FC1" w:rsidP="0057376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9514A" w:rsidRPr="0029514A" w:rsidRDefault="0029514A" w:rsidP="0029514A">
      <w:pPr>
        <w:pStyle w:val="a4"/>
        <w:numPr>
          <w:ilvl w:val="0"/>
          <w:numId w:val="15"/>
        </w:numPr>
        <w:rPr>
          <w:rFonts w:ascii="Times New Roman" w:hAnsi="Times New Roman" w:cs="Times New Roman"/>
          <w:bCs/>
          <w:sz w:val="28"/>
          <w:szCs w:val="24"/>
        </w:rPr>
      </w:pPr>
      <w:r w:rsidRPr="0029514A">
        <w:rPr>
          <w:rFonts w:ascii="Times New Roman" w:hAnsi="Times New Roman" w:cs="Times New Roman"/>
          <w:bCs/>
          <w:sz w:val="28"/>
          <w:szCs w:val="24"/>
        </w:rPr>
        <w:t xml:space="preserve">О внесении изменений в  решение тринадцатой сессии Совета депутатов Чернокурьинского  сельсовета Карасукского  района Новосибирской области шестого созыва от  28.12.2021  № 57  « </w:t>
      </w:r>
      <w:r w:rsidRPr="0029514A">
        <w:rPr>
          <w:rFonts w:ascii="Times New Roman" w:hAnsi="Times New Roman" w:cs="Times New Roman"/>
          <w:sz w:val="28"/>
          <w:szCs w:val="28"/>
        </w:rPr>
        <w:t>О бюджете Чернокурьинского сельсовета</w:t>
      </w:r>
      <w:r w:rsidRPr="0029514A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29514A">
        <w:rPr>
          <w:rFonts w:ascii="Times New Roman" w:hAnsi="Times New Roman" w:cs="Times New Roman"/>
          <w:sz w:val="28"/>
          <w:szCs w:val="28"/>
        </w:rPr>
        <w:t>Карасукского района   на 2022 год  и</w:t>
      </w:r>
      <w:r w:rsidRPr="0029514A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Pr="0029514A">
        <w:rPr>
          <w:rFonts w:ascii="Times New Roman" w:hAnsi="Times New Roman" w:cs="Times New Roman"/>
          <w:sz w:val="28"/>
          <w:szCs w:val="28"/>
        </w:rPr>
        <w:t xml:space="preserve">плановый период 2023 и 2024 </w:t>
      </w:r>
      <w:r w:rsidRPr="00B03908">
        <w:rPr>
          <w:rFonts w:ascii="Times New Roman" w:hAnsi="Times New Roman" w:cs="Times New Roman"/>
          <w:sz w:val="28"/>
          <w:szCs w:val="28"/>
        </w:rPr>
        <w:t>годов»</w:t>
      </w:r>
      <w:r w:rsidR="00B03908" w:rsidRPr="00B03908">
        <w:rPr>
          <w:rFonts w:ascii="Times New Roman" w:hAnsi="Times New Roman" w:cs="Times New Roman"/>
          <w:sz w:val="28"/>
          <w:szCs w:val="28"/>
        </w:rPr>
        <w:t xml:space="preserve"> (в редакции от  28.01.2022 года № 64)</w:t>
      </w:r>
      <w:r w:rsidR="00B03908">
        <w:rPr>
          <w:rFonts w:ascii="Times New Roman" w:hAnsi="Times New Roman" w:cs="Times New Roman"/>
          <w:sz w:val="28"/>
          <w:szCs w:val="28"/>
        </w:rPr>
        <w:t>.</w:t>
      </w:r>
    </w:p>
    <w:p w:rsidR="00054553" w:rsidRDefault="000B7CAE" w:rsidP="000B7CAE">
      <w:pPr>
        <w:pStyle w:val="a3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B7CAE">
        <w:rPr>
          <w:rFonts w:ascii="Times New Roman" w:hAnsi="Times New Roman" w:cs="Times New Roman"/>
          <w:i/>
          <w:sz w:val="28"/>
          <w:szCs w:val="28"/>
          <w:u w:val="single"/>
        </w:rPr>
        <w:t>Докладчик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C4F05">
        <w:rPr>
          <w:rFonts w:ascii="Times New Roman" w:hAnsi="Times New Roman" w:cs="Times New Roman"/>
          <w:i/>
          <w:sz w:val="28"/>
          <w:szCs w:val="28"/>
        </w:rPr>
        <w:t>Карагаев Еркен Калауиденович</w:t>
      </w:r>
      <w:r w:rsidR="00E118E2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C4F05">
        <w:rPr>
          <w:rFonts w:ascii="Times New Roman" w:hAnsi="Times New Roman" w:cs="Times New Roman"/>
          <w:i/>
          <w:sz w:val="28"/>
          <w:szCs w:val="28"/>
        </w:rPr>
        <w:t>Глава</w:t>
      </w:r>
      <w:r>
        <w:rPr>
          <w:rFonts w:ascii="Times New Roman" w:hAnsi="Times New Roman" w:cs="Times New Roman"/>
          <w:i/>
          <w:sz w:val="28"/>
          <w:szCs w:val="28"/>
        </w:rPr>
        <w:t xml:space="preserve"> Чернокурьинского сельсовета Карасукского района</w:t>
      </w:r>
      <w:r w:rsidR="00DC4F05">
        <w:rPr>
          <w:rFonts w:ascii="Times New Roman" w:hAnsi="Times New Roman" w:cs="Times New Roman"/>
          <w:i/>
          <w:sz w:val="28"/>
          <w:szCs w:val="28"/>
        </w:rPr>
        <w:t>.</w:t>
      </w:r>
    </w:p>
    <w:p w:rsidR="00C65E39" w:rsidRDefault="00C65E39" w:rsidP="00C65E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5649" w:rsidRPr="00D25649" w:rsidRDefault="00D25649" w:rsidP="00D25649">
      <w:pPr>
        <w:pStyle w:val="a4"/>
        <w:numPr>
          <w:ilvl w:val="0"/>
          <w:numId w:val="15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25649">
        <w:rPr>
          <w:rFonts w:ascii="Times New Roman" w:eastAsia="Calibri" w:hAnsi="Times New Roman"/>
          <w:bCs/>
          <w:sz w:val="28"/>
          <w:szCs w:val="28"/>
        </w:rPr>
        <w:t>О внесении изменений в решение двадать седьмой сессии Совета депутатов Чернокурьинского сельсовета Карасукского района Новосибирской области от 12.07.2019 № 113 «</w:t>
      </w:r>
      <w:r w:rsidRPr="00D25649">
        <w:rPr>
          <w:rFonts w:ascii="Times New Roman" w:hAnsi="Times New Roman"/>
          <w:sz w:val="28"/>
          <w:szCs w:val="28"/>
        </w:rPr>
        <w:t>Об утверждении Правил благоустройства, обеспечения чистоты и порядка на территории Чернокурьинского сельсовета Карасукского района Новосибирской области»</w:t>
      </w:r>
    </w:p>
    <w:p w:rsidR="00B03908" w:rsidRPr="00B03908" w:rsidRDefault="00B03908" w:rsidP="00B03908">
      <w:pPr>
        <w:pStyle w:val="a4"/>
        <w:jc w:val="both"/>
        <w:rPr>
          <w:rFonts w:ascii="Times New Roman" w:hAnsi="Times New Roman"/>
          <w:szCs w:val="28"/>
        </w:rPr>
      </w:pPr>
    </w:p>
    <w:p w:rsidR="00C65E39" w:rsidRPr="00B2035F" w:rsidRDefault="00C65E39" w:rsidP="00C65E39">
      <w:pPr>
        <w:pStyle w:val="a4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C4F05">
        <w:rPr>
          <w:rFonts w:ascii="Times New Roman" w:hAnsi="Times New Roman" w:cs="Times New Roman"/>
          <w:i/>
          <w:sz w:val="28"/>
          <w:szCs w:val="28"/>
          <w:u w:val="single"/>
        </w:rPr>
        <w:t>Докладчик</w:t>
      </w:r>
      <w:r w:rsidRPr="00DC4F0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Садыкова Азиза Серикпаевна</w:t>
      </w:r>
      <w:r w:rsidRPr="00DC4F0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–</w:t>
      </w:r>
      <w:r w:rsidRPr="00DC4F05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специалист администрации</w:t>
      </w:r>
      <w:r w:rsidRPr="00DC4F05">
        <w:rPr>
          <w:rFonts w:ascii="Times New Roman" w:hAnsi="Times New Roman" w:cs="Times New Roman"/>
          <w:i/>
          <w:sz w:val="28"/>
          <w:szCs w:val="28"/>
        </w:rPr>
        <w:t xml:space="preserve"> Чернокурьинского сельсовета Карасукского района.</w:t>
      </w:r>
    </w:p>
    <w:p w:rsidR="0029514A" w:rsidRDefault="0029514A" w:rsidP="00B2035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9514A" w:rsidRDefault="0029514A" w:rsidP="00B2035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9514A" w:rsidRDefault="0029514A" w:rsidP="00B2035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9514A" w:rsidRDefault="0029514A" w:rsidP="00B2035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9514A" w:rsidRDefault="0029514A" w:rsidP="00B2035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9514A" w:rsidRDefault="0029514A" w:rsidP="00B2035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9514A" w:rsidRDefault="0029514A" w:rsidP="00B2035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9514A" w:rsidRDefault="0029514A" w:rsidP="00B2035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9514A" w:rsidRDefault="0029514A" w:rsidP="00B2035F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:rsidR="0029514A" w:rsidRDefault="0029514A" w:rsidP="00C65E3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08F1" w:rsidRPr="009A7C7B" w:rsidRDefault="0029514A" w:rsidP="00B2035F">
      <w:pPr>
        <w:spacing w:after="0" w:line="240" w:lineRule="auto"/>
        <w:ind w:left="284" w:hanging="284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2035F">
        <w:rPr>
          <w:rFonts w:ascii="Times New Roman" w:hAnsi="Times New Roman" w:cs="Times New Roman"/>
          <w:sz w:val="28"/>
          <w:szCs w:val="28"/>
        </w:rPr>
        <w:t xml:space="preserve"> </w:t>
      </w:r>
      <w:r w:rsidR="00054553" w:rsidRPr="009A7C7B">
        <w:rPr>
          <w:rFonts w:ascii="Times New Roman" w:hAnsi="Times New Roman" w:cs="Times New Roman"/>
          <w:sz w:val="28"/>
          <w:szCs w:val="28"/>
        </w:rPr>
        <w:t>Глава</w:t>
      </w:r>
      <w:r w:rsidR="002E4EE1" w:rsidRPr="009A7C7B">
        <w:rPr>
          <w:rFonts w:ascii="Times New Roman" w:hAnsi="Times New Roman" w:cs="Times New Roman"/>
          <w:sz w:val="28"/>
          <w:szCs w:val="28"/>
        </w:rPr>
        <w:t xml:space="preserve"> Чернокурьинского сельсовета</w:t>
      </w:r>
    </w:p>
    <w:p w:rsidR="002E4EE1" w:rsidRDefault="00B2035F" w:rsidP="00F22E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4EE1">
        <w:rPr>
          <w:rFonts w:ascii="Times New Roman" w:hAnsi="Times New Roman" w:cs="Times New Roman"/>
          <w:sz w:val="28"/>
          <w:szCs w:val="28"/>
        </w:rPr>
        <w:t xml:space="preserve">Карасукского района </w:t>
      </w:r>
    </w:p>
    <w:p w:rsidR="002E4EE1" w:rsidRPr="009008F1" w:rsidRDefault="00B2035F" w:rsidP="00F22E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4EE1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D254C9">
        <w:rPr>
          <w:rFonts w:ascii="Times New Roman" w:hAnsi="Times New Roman" w:cs="Times New Roman"/>
          <w:sz w:val="28"/>
          <w:szCs w:val="28"/>
        </w:rPr>
        <w:t xml:space="preserve">  Е.К. Карагаев</w:t>
      </w:r>
    </w:p>
    <w:sectPr w:rsidR="002E4EE1" w:rsidRPr="009008F1" w:rsidSect="00D254C9">
      <w:pgSz w:w="11906" w:h="16838"/>
      <w:pgMar w:top="426" w:right="70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7DA" w:rsidRDefault="002C37DA" w:rsidP="00F22EED">
      <w:pPr>
        <w:spacing w:after="0" w:line="240" w:lineRule="auto"/>
      </w:pPr>
      <w:r>
        <w:separator/>
      </w:r>
    </w:p>
  </w:endnote>
  <w:endnote w:type="continuationSeparator" w:id="1">
    <w:p w:rsidR="002C37DA" w:rsidRDefault="002C37DA" w:rsidP="00F2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ctavaC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7DA" w:rsidRDefault="002C37DA" w:rsidP="00F22EED">
      <w:pPr>
        <w:spacing w:after="0" w:line="240" w:lineRule="auto"/>
      </w:pPr>
      <w:r>
        <w:separator/>
      </w:r>
    </w:p>
  </w:footnote>
  <w:footnote w:type="continuationSeparator" w:id="1">
    <w:p w:rsidR="002C37DA" w:rsidRDefault="002C37DA" w:rsidP="00F22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141CC"/>
    <w:multiLevelType w:val="hybridMultilevel"/>
    <w:tmpl w:val="EB188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1718E"/>
    <w:multiLevelType w:val="hybridMultilevel"/>
    <w:tmpl w:val="AB927F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531568"/>
    <w:multiLevelType w:val="hybridMultilevel"/>
    <w:tmpl w:val="15F4A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321163"/>
    <w:multiLevelType w:val="hybridMultilevel"/>
    <w:tmpl w:val="A62C9148"/>
    <w:lvl w:ilvl="0" w:tplc="A7365E2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C849BA"/>
    <w:multiLevelType w:val="hybridMultilevel"/>
    <w:tmpl w:val="CF0C7AF8"/>
    <w:lvl w:ilvl="0" w:tplc="F5DA74D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21C41FB2"/>
    <w:multiLevelType w:val="hybridMultilevel"/>
    <w:tmpl w:val="F62A69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EA21BE"/>
    <w:multiLevelType w:val="hybridMultilevel"/>
    <w:tmpl w:val="46F21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F300B4"/>
    <w:multiLevelType w:val="hybridMultilevel"/>
    <w:tmpl w:val="854C2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07F9C"/>
    <w:multiLevelType w:val="hybridMultilevel"/>
    <w:tmpl w:val="A3A8DD10"/>
    <w:lvl w:ilvl="0" w:tplc="190426B8">
      <w:start w:val="1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279D2"/>
    <w:multiLevelType w:val="hybridMultilevel"/>
    <w:tmpl w:val="55A05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EB37B7"/>
    <w:multiLevelType w:val="hybridMultilevel"/>
    <w:tmpl w:val="730899DE"/>
    <w:lvl w:ilvl="0" w:tplc="0419000F">
      <w:start w:val="1"/>
      <w:numFmt w:val="decimal"/>
      <w:lvlText w:val="%1."/>
      <w:lvlJc w:val="left"/>
      <w:pPr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>
    <w:nsid w:val="623F4ED6"/>
    <w:multiLevelType w:val="hybridMultilevel"/>
    <w:tmpl w:val="EBC44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DD23DC"/>
    <w:multiLevelType w:val="hybridMultilevel"/>
    <w:tmpl w:val="CAF00D10"/>
    <w:lvl w:ilvl="0" w:tplc="9F306F1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1435F59"/>
    <w:multiLevelType w:val="hybridMultilevel"/>
    <w:tmpl w:val="3FF276B4"/>
    <w:lvl w:ilvl="0" w:tplc="5E069A6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7"/>
  </w:num>
  <w:num w:numId="9">
    <w:abstractNumId w:val="3"/>
  </w:num>
  <w:num w:numId="10">
    <w:abstractNumId w:val="13"/>
  </w:num>
  <w:num w:numId="11">
    <w:abstractNumId w:val="12"/>
  </w:num>
  <w:num w:numId="12">
    <w:abstractNumId w:val="11"/>
  </w:num>
  <w:num w:numId="13">
    <w:abstractNumId w:val="8"/>
  </w:num>
  <w:num w:numId="14">
    <w:abstractNumId w:val="1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7FB4"/>
    <w:rsid w:val="00026472"/>
    <w:rsid w:val="00054553"/>
    <w:rsid w:val="000A18C5"/>
    <w:rsid w:val="000A7A56"/>
    <w:rsid w:val="000B7CAE"/>
    <w:rsid w:val="000B7FB4"/>
    <w:rsid w:val="000C4227"/>
    <w:rsid w:val="000C76B3"/>
    <w:rsid w:val="000F08B4"/>
    <w:rsid w:val="00110140"/>
    <w:rsid w:val="00146734"/>
    <w:rsid w:val="00157317"/>
    <w:rsid w:val="00167D54"/>
    <w:rsid w:val="00171D01"/>
    <w:rsid w:val="00187E8D"/>
    <w:rsid w:val="001B4BEC"/>
    <w:rsid w:val="001C7C35"/>
    <w:rsid w:val="001E183F"/>
    <w:rsid w:val="001E6B63"/>
    <w:rsid w:val="001E7E81"/>
    <w:rsid w:val="00227128"/>
    <w:rsid w:val="00236F7A"/>
    <w:rsid w:val="002525A3"/>
    <w:rsid w:val="00264BDB"/>
    <w:rsid w:val="002701E5"/>
    <w:rsid w:val="00280885"/>
    <w:rsid w:val="00284C99"/>
    <w:rsid w:val="00294A06"/>
    <w:rsid w:val="0029514A"/>
    <w:rsid w:val="002C19A4"/>
    <w:rsid w:val="002C37DA"/>
    <w:rsid w:val="002E4EE1"/>
    <w:rsid w:val="002F0D9C"/>
    <w:rsid w:val="00311322"/>
    <w:rsid w:val="00311568"/>
    <w:rsid w:val="00351C51"/>
    <w:rsid w:val="00367376"/>
    <w:rsid w:val="00383CFF"/>
    <w:rsid w:val="00385E1B"/>
    <w:rsid w:val="00394DA6"/>
    <w:rsid w:val="003D7523"/>
    <w:rsid w:val="003E18C9"/>
    <w:rsid w:val="00403CB5"/>
    <w:rsid w:val="0041707E"/>
    <w:rsid w:val="004306C6"/>
    <w:rsid w:val="00446348"/>
    <w:rsid w:val="00474F0D"/>
    <w:rsid w:val="004830B7"/>
    <w:rsid w:val="004A21BA"/>
    <w:rsid w:val="004A342E"/>
    <w:rsid w:val="004C0FC1"/>
    <w:rsid w:val="004F0D28"/>
    <w:rsid w:val="004F732F"/>
    <w:rsid w:val="00530B3C"/>
    <w:rsid w:val="0055233B"/>
    <w:rsid w:val="005526FD"/>
    <w:rsid w:val="0055431A"/>
    <w:rsid w:val="00561948"/>
    <w:rsid w:val="00570E7E"/>
    <w:rsid w:val="00573764"/>
    <w:rsid w:val="00597B5B"/>
    <w:rsid w:val="00602150"/>
    <w:rsid w:val="006032BE"/>
    <w:rsid w:val="006346F7"/>
    <w:rsid w:val="0064362A"/>
    <w:rsid w:val="00657D2A"/>
    <w:rsid w:val="006646ED"/>
    <w:rsid w:val="00672DF5"/>
    <w:rsid w:val="00684B82"/>
    <w:rsid w:val="0069036D"/>
    <w:rsid w:val="00692645"/>
    <w:rsid w:val="006A074C"/>
    <w:rsid w:val="006C7B01"/>
    <w:rsid w:val="006D0C9C"/>
    <w:rsid w:val="006F089D"/>
    <w:rsid w:val="0071338A"/>
    <w:rsid w:val="00714877"/>
    <w:rsid w:val="00731350"/>
    <w:rsid w:val="0073685D"/>
    <w:rsid w:val="007B27AA"/>
    <w:rsid w:val="007B4AE9"/>
    <w:rsid w:val="007F744F"/>
    <w:rsid w:val="008031BF"/>
    <w:rsid w:val="0084493C"/>
    <w:rsid w:val="008766C5"/>
    <w:rsid w:val="00887164"/>
    <w:rsid w:val="00887FEF"/>
    <w:rsid w:val="008A3AD1"/>
    <w:rsid w:val="008B1182"/>
    <w:rsid w:val="008B15B2"/>
    <w:rsid w:val="008B4ABA"/>
    <w:rsid w:val="008D6D88"/>
    <w:rsid w:val="008F2C20"/>
    <w:rsid w:val="009008F1"/>
    <w:rsid w:val="00913824"/>
    <w:rsid w:val="00922BC2"/>
    <w:rsid w:val="00930C70"/>
    <w:rsid w:val="009430AD"/>
    <w:rsid w:val="00960D6A"/>
    <w:rsid w:val="00980DA6"/>
    <w:rsid w:val="009A20F4"/>
    <w:rsid w:val="009A7B49"/>
    <w:rsid w:val="009A7C7B"/>
    <w:rsid w:val="009B11BB"/>
    <w:rsid w:val="009B5854"/>
    <w:rsid w:val="009E5D1C"/>
    <w:rsid w:val="00A1549C"/>
    <w:rsid w:val="00A406E7"/>
    <w:rsid w:val="00A41E34"/>
    <w:rsid w:val="00A50615"/>
    <w:rsid w:val="00A83627"/>
    <w:rsid w:val="00A87A17"/>
    <w:rsid w:val="00AB46E5"/>
    <w:rsid w:val="00AC1A59"/>
    <w:rsid w:val="00AC7B42"/>
    <w:rsid w:val="00AF1A9A"/>
    <w:rsid w:val="00AF44B8"/>
    <w:rsid w:val="00B03908"/>
    <w:rsid w:val="00B2035F"/>
    <w:rsid w:val="00B618FD"/>
    <w:rsid w:val="00B80966"/>
    <w:rsid w:val="00BB2F4B"/>
    <w:rsid w:val="00BF29E7"/>
    <w:rsid w:val="00C039C3"/>
    <w:rsid w:val="00C05E24"/>
    <w:rsid w:val="00C147A4"/>
    <w:rsid w:val="00C22438"/>
    <w:rsid w:val="00C365EE"/>
    <w:rsid w:val="00C43BE4"/>
    <w:rsid w:val="00C65701"/>
    <w:rsid w:val="00C65E39"/>
    <w:rsid w:val="00C76A69"/>
    <w:rsid w:val="00CD7FB4"/>
    <w:rsid w:val="00CF1352"/>
    <w:rsid w:val="00D254C9"/>
    <w:rsid w:val="00D25649"/>
    <w:rsid w:val="00D82877"/>
    <w:rsid w:val="00DA4D23"/>
    <w:rsid w:val="00DC4F05"/>
    <w:rsid w:val="00DC6E6A"/>
    <w:rsid w:val="00DE3A94"/>
    <w:rsid w:val="00E118E2"/>
    <w:rsid w:val="00E34643"/>
    <w:rsid w:val="00E45773"/>
    <w:rsid w:val="00E65DC5"/>
    <w:rsid w:val="00EA2EE7"/>
    <w:rsid w:val="00EB5D15"/>
    <w:rsid w:val="00EC3FBA"/>
    <w:rsid w:val="00EC7CFD"/>
    <w:rsid w:val="00EE073B"/>
    <w:rsid w:val="00EF2CDB"/>
    <w:rsid w:val="00F22EED"/>
    <w:rsid w:val="00F24839"/>
    <w:rsid w:val="00F30072"/>
    <w:rsid w:val="00F92780"/>
    <w:rsid w:val="00F93437"/>
    <w:rsid w:val="00F94971"/>
    <w:rsid w:val="00FE1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FB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306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B27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27AA"/>
    <w:rPr>
      <w:rFonts w:ascii="Tahoma" w:hAnsi="Tahoma" w:cs="Tahoma"/>
      <w:sz w:val="16"/>
      <w:szCs w:val="16"/>
    </w:rPr>
  </w:style>
  <w:style w:type="paragraph" w:customStyle="1" w:styleId="1">
    <w:name w:val="Без интервала1"/>
    <w:rsid w:val="006032BE"/>
    <w:pPr>
      <w:spacing w:after="0" w:line="240" w:lineRule="auto"/>
      <w:ind w:right="45" w:firstLine="567"/>
      <w:jc w:val="both"/>
    </w:pPr>
    <w:rPr>
      <w:rFonts w:ascii="Calibri" w:eastAsia="Times New Roman" w:hAnsi="Calibri" w:cs="Times New Roman"/>
      <w:lang w:eastAsia="en-US"/>
    </w:rPr>
  </w:style>
  <w:style w:type="character" w:customStyle="1" w:styleId="5">
    <w:name w:val="Основной текст (5)"/>
    <w:basedOn w:val="a0"/>
    <w:rsid w:val="006032BE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611pt">
    <w:name w:val="Основной текст (6) + 11 pt"/>
    <w:aliases w:val="Полужирный,Не курсив,Основной текст (7) + Не полужирный,Не курсив1"/>
    <w:basedOn w:val="a0"/>
    <w:rsid w:val="006032BE"/>
    <w:rPr>
      <w:rFonts w:ascii="Times New Roman" w:hAnsi="Times New Roman" w:cs="Times New Roman" w:hint="default"/>
      <w:b/>
      <w:bCs/>
      <w:i/>
      <w:iCs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/>
    </w:rPr>
  </w:style>
  <w:style w:type="character" w:customStyle="1" w:styleId="6">
    <w:name w:val="Основной текст (6)"/>
    <w:basedOn w:val="a0"/>
    <w:rsid w:val="006032BE"/>
    <w:rPr>
      <w:rFonts w:ascii="Times New Roman" w:hAnsi="Times New Roman" w:cs="Times New Roman" w:hint="default"/>
      <w:i/>
      <w:iCs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paragraph" w:customStyle="1" w:styleId="ConsPlusNormal">
    <w:name w:val="ConsPlusNormal"/>
    <w:rsid w:val="00672D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iPriority w:val="99"/>
    <w:unhideWhenUsed/>
    <w:rsid w:val="000C7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footnote text"/>
    <w:basedOn w:val="a"/>
    <w:link w:val="a9"/>
    <w:uiPriority w:val="99"/>
    <w:semiHidden/>
    <w:unhideWhenUsed/>
    <w:rsid w:val="00F22EE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F22EED"/>
    <w:rPr>
      <w:rFonts w:eastAsiaTheme="minorHAnsi"/>
      <w:sz w:val="20"/>
      <w:szCs w:val="20"/>
      <w:lang w:eastAsia="en-US"/>
    </w:rPr>
  </w:style>
  <w:style w:type="character" w:styleId="aa">
    <w:name w:val="footnote reference"/>
    <w:basedOn w:val="a0"/>
    <w:uiPriority w:val="99"/>
    <w:unhideWhenUsed/>
    <w:rsid w:val="00F22EED"/>
    <w:rPr>
      <w:vertAlign w:val="superscript"/>
    </w:rPr>
  </w:style>
  <w:style w:type="paragraph" w:styleId="HTML">
    <w:name w:val="HTML Preformatted"/>
    <w:basedOn w:val="a"/>
    <w:link w:val="HTML0"/>
    <w:rsid w:val="00D254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D254C9"/>
    <w:rPr>
      <w:rFonts w:ascii="Courier New" w:eastAsia="Times New Roman" w:hAnsi="Courier New" w:cs="Courier New"/>
      <w:sz w:val="20"/>
      <w:szCs w:val="20"/>
    </w:rPr>
  </w:style>
  <w:style w:type="paragraph" w:customStyle="1" w:styleId="Pa14">
    <w:name w:val="Pa14"/>
    <w:basedOn w:val="a"/>
    <w:next w:val="a"/>
    <w:uiPriority w:val="99"/>
    <w:rsid w:val="00D254C9"/>
    <w:pPr>
      <w:autoSpaceDE w:val="0"/>
      <w:autoSpaceDN w:val="0"/>
      <w:adjustRightInd w:val="0"/>
      <w:spacing w:after="0" w:line="221" w:lineRule="atLeast"/>
    </w:pPr>
    <w:rPr>
      <w:rFonts w:ascii="OctavaC" w:eastAsia="Calibri" w:hAnsi="OctavaC" w:cs="Times New Roman"/>
      <w:sz w:val="24"/>
      <w:szCs w:val="24"/>
      <w:lang w:val="en-US" w:eastAsia="en-US" w:bidi="en-US"/>
    </w:rPr>
  </w:style>
  <w:style w:type="paragraph" w:customStyle="1" w:styleId="Pa12">
    <w:name w:val="Pa12"/>
    <w:basedOn w:val="a"/>
    <w:next w:val="a"/>
    <w:uiPriority w:val="99"/>
    <w:rsid w:val="00D254C9"/>
    <w:pPr>
      <w:autoSpaceDE w:val="0"/>
      <w:autoSpaceDN w:val="0"/>
      <w:adjustRightInd w:val="0"/>
      <w:spacing w:after="0" w:line="221" w:lineRule="atLeast"/>
    </w:pPr>
    <w:rPr>
      <w:rFonts w:ascii="OctavaC" w:eastAsia="Calibri" w:hAnsi="OctavaC" w:cs="Times New Roman"/>
      <w:sz w:val="24"/>
      <w:szCs w:val="24"/>
      <w:lang w:val="en-US" w:eastAsia="en-US" w:bidi="en-US"/>
    </w:rPr>
  </w:style>
  <w:style w:type="paragraph" w:customStyle="1" w:styleId="ConsPlusTitle">
    <w:name w:val="ConsPlusTitle"/>
    <w:rsid w:val="00DC4F0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8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51DB5-B1B9-4A11-B9CE-1583E345E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user95</dc:creator>
  <cp:lastModifiedBy>юзер</cp:lastModifiedBy>
  <cp:revision>81</cp:revision>
  <cp:lastPrinted>2022-02-28T01:56:00Z</cp:lastPrinted>
  <dcterms:created xsi:type="dcterms:W3CDTF">2020-09-16T02:16:00Z</dcterms:created>
  <dcterms:modified xsi:type="dcterms:W3CDTF">2022-02-28T01:56:00Z</dcterms:modified>
</cp:coreProperties>
</file>