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A" w:rsidRDefault="00D00D9A" w:rsidP="00D00D9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60288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5168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D00D9A" w:rsidRDefault="00D00D9A" w:rsidP="00D00D9A"/>
    <w:p w:rsidR="00D00D9A" w:rsidRDefault="00D00D9A" w:rsidP="00D00D9A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D00D9A" w:rsidTr="00456532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D00D9A" w:rsidRDefault="00D00D9A" w:rsidP="00456532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00D9A" w:rsidRDefault="00D00D9A" w:rsidP="00456532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0D9A" w:rsidRDefault="00D00D9A" w:rsidP="00456532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D00D9A" w:rsidTr="00456532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D9A" w:rsidRDefault="00D00D9A" w:rsidP="00456532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03 ноября 2017  год</w:t>
            </w: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9A" w:rsidRDefault="00D00D9A" w:rsidP="00456532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D9A" w:rsidRDefault="00D00D9A" w:rsidP="00456532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11 (1)</w:t>
            </w:r>
          </w:p>
          <w:p w:rsidR="00D00D9A" w:rsidRDefault="00D00D9A" w:rsidP="00456532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D00D9A" w:rsidRDefault="00D00D9A" w:rsidP="00D00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808080"/>
        </w:rPr>
      </w:pPr>
    </w:p>
    <w:p w:rsidR="00D00D9A" w:rsidRPr="001239D1" w:rsidRDefault="00D00D9A" w:rsidP="00D00D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808080"/>
        </w:rPr>
      </w:pPr>
      <w:r w:rsidRPr="001239D1">
        <w:rPr>
          <w:rFonts w:ascii="Times New Roman" w:hAnsi="Times New Roman" w:cs="Times New Roman"/>
          <w:b/>
          <w:color w:val="808080"/>
        </w:rPr>
        <w:t>ГОСУДАРСТВЕННЫЙ ПОЖАРНЫЙ НАДЗОР</w:t>
      </w:r>
      <w:r w:rsidRPr="001239D1">
        <w:rPr>
          <w:rFonts w:ascii="Times New Roman" w:hAnsi="Times New Roman" w:cs="Times New Roman"/>
          <w:b/>
          <w:color w:val="808080"/>
        </w:rPr>
        <w:br/>
        <w:t>ИНФОРМИРУЕТ!</w:t>
      </w:r>
    </w:p>
    <w:p w:rsidR="00D00D9A" w:rsidRPr="001239D1" w:rsidRDefault="00D00D9A" w:rsidP="00D00D9A">
      <w:pPr>
        <w:spacing w:after="0"/>
        <w:ind w:firstLine="708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На территории Карасукского района в октябре месяце произошло 5 пожаров, погибших нет, травмированных нет. Ущерб от пожаров составило около 700 тыс. руб. рублей. </w:t>
      </w:r>
    </w:p>
    <w:p w:rsidR="00D00D9A" w:rsidRPr="001239D1" w:rsidRDefault="00D00D9A" w:rsidP="00D00D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239D1">
        <w:rPr>
          <w:rFonts w:ascii="Times New Roman" w:hAnsi="Times New Roman" w:cs="Times New Roman"/>
          <w:b/>
          <w:i/>
        </w:rPr>
        <w:t>Признаки начинающегося пожара</w:t>
      </w:r>
    </w:p>
    <w:p w:rsidR="00D00D9A" w:rsidRPr="001239D1" w:rsidRDefault="00D00D9A" w:rsidP="00D00D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>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</w:t>
      </w:r>
      <w:r w:rsidRPr="001239D1">
        <w:rPr>
          <w:rFonts w:ascii="Times New Roman" w:hAnsi="Times New Roman" w:cs="Times New Roman"/>
        </w:rPr>
        <w:tab/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О горении сажи в трубе иногда узнают по гудящему звуку, похожему на завывание ветра, и по смолистому запаху горящей сажи.¶Знание признаков начинающегося пожара в жилом доме помогает своевременно обнаружить и принять меры к его ликвидации.</w:t>
      </w:r>
    </w:p>
    <w:p w:rsidR="00D00D9A" w:rsidRPr="001239D1" w:rsidRDefault="00D00D9A" w:rsidP="00D00D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- отключите все электроприборы, не предназначенные для постоянной работы;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- выключите все газовые приборы;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- убедитесь, что вами не оставлены тлеющие сигареты;</w:t>
      </w:r>
    </w:p>
    <w:p w:rsidR="00D00D9A" w:rsidRPr="001239D1" w:rsidRDefault="00D00D9A" w:rsidP="00D00D9A">
      <w:pPr>
        <w:spacing w:after="0"/>
        <w:jc w:val="both"/>
        <w:rPr>
          <w:rFonts w:ascii="Times New Roman" w:hAnsi="Times New Roman" w:cs="Times New Roman"/>
        </w:rPr>
      </w:pPr>
      <w:r w:rsidRPr="001239D1">
        <w:rPr>
          <w:rFonts w:ascii="Times New Roman" w:hAnsi="Times New Roman" w:cs="Times New Roman"/>
        </w:rPr>
        <w:t xml:space="preserve"> - отключите временные нагреватели;</w:t>
      </w:r>
    </w:p>
    <w:p w:rsidR="00D00D9A" w:rsidRPr="001239D1" w:rsidRDefault="00D00D9A" w:rsidP="00D00D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808080"/>
        </w:rPr>
      </w:pPr>
      <w:r w:rsidRPr="001239D1">
        <w:rPr>
          <w:rFonts w:ascii="Times New Roman" w:hAnsi="Times New Roman" w:cs="Times New Roman"/>
          <w:b/>
          <w:color w:val="808080"/>
        </w:rPr>
        <w:t>Ваша безопасность зависит от Вас!!!</w:t>
      </w:r>
    </w:p>
    <w:p w:rsidR="007D08CC" w:rsidRDefault="007D08CC"/>
    <w:sectPr w:rsidR="007D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0D9A"/>
    <w:rsid w:val="007D08CC"/>
    <w:rsid w:val="00D0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2017-11-03T03:43:00Z</dcterms:created>
  <dcterms:modified xsi:type="dcterms:W3CDTF">2017-11-03T03:45:00Z</dcterms:modified>
</cp:coreProperties>
</file>